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</w:t>
      </w:r>
      <w:r w:rsidR="00A33ECF">
        <w:rPr>
          <w:sz w:val="20"/>
          <w:szCs w:val="20"/>
        </w:rPr>
        <w:t>б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</w:t>
      </w:r>
      <w:r w:rsidR="007926F1">
        <w:rPr>
          <w:sz w:val="20"/>
          <w:szCs w:val="20"/>
        </w:rPr>
        <w:t>б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E00B5F" w:rsidRPr="00E00B5F" w:rsidRDefault="009F5491" w:rsidP="00E00B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="00145BCE" w:rsidRPr="00474183">
        <w:rPr>
          <w:b/>
          <w:sz w:val="20"/>
          <w:szCs w:val="20"/>
        </w:rPr>
        <w:t>По следам Шамана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 xml:space="preserve">. </w:t>
      </w:r>
      <w:r w:rsidR="00E00B5F" w:rsidRPr="00E00B5F">
        <w:rPr>
          <w:sz w:val="20"/>
          <w:szCs w:val="20"/>
        </w:rPr>
        <w:t>В землях Аквилона произошли загадочные события. Для того чтобы победить лютую стужу, Великий Шаман отправился по тропе духов в царство мрака. Вернее, не сам шаман, а его душа. И теперь она никак не вернётся, видно, потеряла дорогу домой. Нужна Ваша помощь в поисках амулета, притягивающего солнце. Только сильные духом смогут вернуть шамана домой.</w:t>
      </w:r>
    </w:p>
    <w:p w:rsidR="00E00B5F" w:rsidRPr="00E00B5F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Проходя завораживающие испытания, Вы сможете:</w:t>
      </w:r>
    </w:p>
    <w:p w:rsidR="00E00B5F" w:rsidRPr="00E00B5F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— Окунуться в атмосферу крайнего севера.</w:t>
      </w:r>
    </w:p>
    <w:p w:rsidR="00E00B5F" w:rsidRPr="00E00B5F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— Испытать азарт от поисков амулета солнца.</w:t>
      </w:r>
    </w:p>
    <w:p w:rsidR="00E00B5F" w:rsidRPr="00E00B5F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— Посетить музей северных народов.</w:t>
      </w:r>
    </w:p>
    <w:p w:rsidR="00E00B5F" w:rsidRPr="00E00B5F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— Познакомиться с хранителем солнца.</w:t>
      </w:r>
    </w:p>
    <w:p w:rsidR="00E00B5F" w:rsidRPr="00E00B5F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— Наполниться силой племени от традиционных северных танцев вокруг живого костра.</w:t>
      </w:r>
    </w:p>
    <w:p w:rsidR="009F5491" w:rsidRPr="009F5491" w:rsidRDefault="00E00B5F" w:rsidP="00E00B5F">
      <w:pPr>
        <w:jc w:val="both"/>
        <w:rPr>
          <w:sz w:val="20"/>
          <w:szCs w:val="20"/>
        </w:rPr>
      </w:pPr>
      <w:r w:rsidRPr="00E00B5F">
        <w:rPr>
          <w:sz w:val="20"/>
          <w:szCs w:val="20"/>
        </w:rPr>
        <w:t>— Пообщаться с северными породами собак.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bookmarkStart w:id="0" w:name="_GoBack"/>
      <w:bookmarkEnd w:id="0"/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Pr="009F5491" w:rsidRDefault="009F5491" w:rsidP="009625E3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DC7E70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lastRenderedPageBreak/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7F21CF" w:rsidP="009F5491">
      <w:pPr>
        <w:ind w:left="-284"/>
        <w:jc w:val="both"/>
        <w:rPr>
          <w:b/>
          <w:sz w:val="20"/>
          <w:szCs w:val="20"/>
        </w:rPr>
      </w:pPr>
      <w:hyperlink r:id="rId4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145BCE"/>
    <w:rsid w:val="0025186D"/>
    <w:rsid w:val="00381BD7"/>
    <w:rsid w:val="00474183"/>
    <w:rsid w:val="00563EBE"/>
    <w:rsid w:val="006C61C4"/>
    <w:rsid w:val="007926F1"/>
    <w:rsid w:val="007F21CF"/>
    <w:rsid w:val="00867422"/>
    <w:rsid w:val="009625E3"/>
    <w:rsid w:val="009A73FC"/>
    <w:rsid w:val="009F25E5"/>
    <w:rsid w:val="009F5491"/>
    <w:rsid w:val="00A33ECF"/>
    <w:rsid w:val="00A50E02"/>
    <w:rsid w:val="00A92CBA"/>
    <w:rsid w:val="00AA01AF"/>
    <w:rsid w:val="00B37D85"/>
    <w:rsid w:val="00B41959"/>
    <w:rsid w:val="00B8503C"/>
    <w:rsid w:val="00B921C8"/>
    <w:rsid w:val="00CC26DB"/>
    <w:rsid w:val="00D161BD"/>
    <w:rsid w:val="00D512AC"/>
    <w:rsid w:val="00DC3DE6"/>
    <w:rsid w:val="00DC7E70"/>
    <w:rsid w:val="00E00B5F"/>
    <w:rsid w:val="00EB2DDE"/>
    <w:rsid w:val="00EC4083"/>
    <w:rsid w:val="00EE2542"/>
    <w:rsid w:val="00F54271"/>
    <w:rsid w:val="00F736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7C5B-B0C3-44D0-86ED-3BE903A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523</Words>
  <Characters>3479</Characters>
  <Application>Microsoft Office Word</Application>
  <DocSecurity>0</DocSecurity>
  <Lines>105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32</cp:revision>
  <dcterms:created xsi:type="dcterms:W3CDTF">2016-11-10T07:56:00Z</dcterms:created>
  <dcterms:modified xsi:type="dcterms:W3CDTF">2019-10-17T18:34:00Z</dcterms:modified>
</cp:coreProperties>
</file>